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6D98E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727"/>
        <w:gridCol w:w="281"/>
        <w:gridCol w:w="954"/>
        <w:gridCol w:w="2155"/>
        <w:gridCol w:w="646"/>
        <w:gridCol w:w="578"/>
        <w:gridCol w:w="844"/>
        <w:gridCol w:w="1370"/>
        <w:gridCol w:w="226"/>
        <w:gridCol w:w="42"/>
        <w:gridCol w:w="1533"/>
        <w:gridCol w:w="1117"/>
        <w:gridCol w:w="9"/>
        <w:gridCol w:w="9"/>
      </w:tblGrid>
      <w:tr w:rsidR="005953CA" w:rsidRPr="000D5DB0" w14:paraId="37CBD42A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ED4D4C7" w14:textId="77777777" w:rsidR="00744FE2" w:rsidRDefault="00000000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 w14:anchorId="631F46C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14:paraId="0A65F250" w14:textId="77777777" w:rsidR="00360F97" w:rsidRPr="000C0DF1" w:rsidRDefault="00360F97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14:paraId="040DAB2D" w14:textId="77777777" w:rsidR="00360F97" w:rsidRPr="00CD6563" w:rsidRDefault="00360F97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14:paraId="1B6C9519" w14:textId="77777777" w:rsidR="00360F97" w:rsidRPr="000C0DF1" w:rsidRDefault="00360F97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1EAD6FF" wp14:editId="6946CFE6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5F3DF57" w14:textId="77777777" w:rsidR="005953CA" w:rsidRPr="000D5DB0" w:rsidRDefault="00000000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 w14:anchorId="5CA28D89"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14:paraId="3F189D4F" w14:textId="77777777" w:rsidR="00360F97" w:rsidRPr="00CD6563" w:rsidRDefault="00360F97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14:paraId="2E57C348" w14:textId="77777777" w:rsidR="00360F97" w:rsidRPr="00CD6563" w:rsidRDefault="00360F97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14:paraId="77EB63FD" w14:textId="77777777" w:rsidR="00360F97" w:rsidRPr="00CD6563" w:rsidRDefault="00360F97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14:paraId="1C67E204" w14:textId="77777777" w:rsidR="00360F97" w:rsidRPr="000C0DF1" w:rsidRDefault="00360F97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953CA" w:rsidRPr="000D5DB0" w14:paraId="5C6B5A5A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19714A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3BFFB90F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9F7E8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0B6C03B2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7609B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4603F5F" w14:textId="77777777" w:rsidR="005953CA" w:rsidRPr="00CD6563" w:rsidRDefault="009F7E81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6E68A656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D6718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42CDDB73" w14:textId="77777777" w:rsidR="005953CA" w:rsidRPr="00CD6563" w:rsidRDefault="00F548E7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ورزشی</w:t>
            </w:r>
          </w:p>
        </w:tc>
      </w:tr>
      <w:tr w:rsidR="005953CA" w:rsidRPr="000D5DB0" w14:paraId="20EBF739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C2301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17BBF67E" w14:textId="77777777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548E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F548E7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F548E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F548E7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F548E7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F548E7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F548E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F548E7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7D5F9698" w14:textId="77777777" w:rsidTr="00835DF9">
        <w:trPr>
          <w:gridAfter w:val="1"/>
          <w:wAfter w:w="9" w:type="dxa"/>
          <w:trHeight w:val="456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78091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300B654" w14:textId="77777777" w:rsidR="005953CA" w:rsidRPr="00CD6563" w:rsidRDefault="004D34D0" w:rsidP="00FC1D4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بیومکانیک ورزشی </w:t>
            </w:r>
            <w:r w:rsidR="00FC1D47">
              <w:rPr>
                <w:rFonts w:asciiTheme="majorBidi" w:hAnsiTheme="majorBidi" w:cs="B Nazanin"/>
                <w:b/>
                <w:bCs/>
              </w:rPr>
              <w:t>2</w:t>
            </w:r>
          </w:p>
        </w:tc>
      </w:tr>
      <w:tr w:rsidR="005953CA" w:rsidRPr="000D5DB0" w14:paraId="6256DB71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7213C9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311DE13E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9482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99482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99482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99482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994828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994828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994828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994828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99482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994828">
              <w:rPr>
                <w:rFonts w:ascii="110_Besmellah_3(MRT)" w:eastAsia="Yu Gothic UI Light" w:hAnsi="110_Besmellah_3(MRT)" w:cs="___WRD_EMBED_SUB_48" w:hint="cs"/>
                <w:b/>
                <w:bCs/>
                <w:highlight w:val="black"/>
                <w:rtl/>
              </w:rPr>
              <w:t>󠇏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390A8A66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2D68AD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1E157A89" w14:textId="77777777" w:rsidR="005953CA" w:rsidRPr="00CD6563" w:rsidRDefault="007A4F02" w:rsidP="00E25F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="009F7E81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25F9F">
              <w:rPr>
                <w:rFonts w:asciiTheme="majorBidi" w:hAnsiTheme="majorBidi" w:cs="B Nazanin" w:hint="cs"/>
                <w:b/>
                <w:bCs/>
                <w:rtl/>
              </w:rPr>
              <w:t xml:space="preserve">یک 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>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</w:t>
            </w:r>
            <w:r w:rsidR="00E25F9F">
              <w:rPr>
                <w:rFonts w:asciiTheme="majorBidi" w:hAnsiTheme="majorBidi" w:cs="B Nazanin" w:hint="cs"/>
                <w:b/>
                <w:bCs/>
                <w:rtl/>
              </w:rPr>
              <w:t xml:space="preserve"> 34 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>ساعت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13544E21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6C407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27F23E7F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5953CA" w:rsidRPr="000D5DB0" w14:paraId="21447D88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446001D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2C7F0DE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01775A60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B90897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52F7A4BA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سیروس تقی زاده دلخوش</w:t>
            </w:r>
          </w:p>
        </w:tc>
      </w:tr>
      <w:tr w:rsidR="005953CA" w:rsidRPr="000D5DB0" w14:paraId="06190533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AD2D07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64936866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488DB13E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E9177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1363B4B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 فیزیوتراپی</w:t>
            </w:r>
          </w:p>
        </w:tc>
      </w:tr>
      <w:tr w:rsidR="005953CA" w:rsidRPr="000D5DB0" w14:paraId="37CEE8DD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D5813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FCC330A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2DB43CAD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C8452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91174A1" w14:textId="77777777" w:rsidR="005953CA" w:rsidRPr="00CD6563" w:rsidRDefault="008D356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cyrustaghizadeh@yahoo.com</w:t>
            </w:r>
          </w:p>
        </w:tc>
      </w:tr>
      <w:tr w:rsidR="005953CA" w:rsidRPr="000D5DB0" w14:paraId="195A5584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68879CF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6CB5E68B" w14:textId="77777777" w:rsidR="005953CA" w:rsidRPr="00CD6563" w:rsidRDefault="0060571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09128168310</w:t>
            </w:r>
          </w:p>
        </w:tc>
      </w:tr>
      <w:tr w:rsidR="005953CA" w:rsidRPr="000D5DB0" w14:paraId="1D6D2719" w14:textId="77777777" w:rsidTr="00835DF9">
        <w:trPr>
          <w:gridAfter w:val="1"/>
          <w:wAfter w:w="9" w:type="dxa"/>
          <w:trHeight w:val="768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98F558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4AD14588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5965474C" w14:textId="77777777" w:rsidR="005953CA" w:rsidRPr="00CD6563" w:rsidRDefault="005E28A4" w:rsidP="00AF4DB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85D68">
              <w:rPr>
                <w:rFonts w:cs="B Nazanin" w:hint="cs"/>
                <w:rtl/>
              </w:rPr>
              <w:t xml:space="preserve">آشنایی فراگیران با </w:t>
            </w:r>
            <w:r w:rsidR="00B66D0A">
              <w:rPr>
                <w:rFonts w:cs="B Nazanin" w:hint="cs"/>
                <w:rtl/>
              </w:rPr>
              <w:t xml:space="preserve">کاربرد </w:t>
            </w:r>
            <w:r w:rsidR="00AF4DB6">
              <w:rPr>
                <w:rFonts w:cs="B Nazanin" w:hint="cs"/>
                <w:rtl/>
              </w:rPr>
              <w:t>کینتیک خطی و چرخشی</w:t>
            </w:r>
            <w:r w:rsidR="00DF2E6F">
              <w:rPr>
                <w:rFonts w:cs="B Nazanin" w:hint="cs"/>
                <w:rtl/>
              </w:rPr>
              <w:t xml:space="preserve"> در ورزش</w:t>
            </w:r>
          </w:p>
        </w:tc>
      </w:tr>
      <w:tr w:rsidR="005953CA" w:rsidRPr="000D5DB0" w14:paraId="2698F3FD" w14:textId="77777777" w:rsidTr="00835DF9">
        <w:trPr>
          <w:gridAfter w:val="1"/>
          <w:wAfter w:w="9" w:type="dxa"/>
          <w:trHeight w:val="832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7F81A08D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2AF94373" w14:textId="77777777" w:rsidR="00756F7D" w:rsidRPr="00756F7D" w:rsidRDefault="00B66D0A" w:rsidP="00B66D0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کاربرد </w:t>
            </w:r>
            <w:r w:rsidR="00756F7D" w:rsidRPr="00756F7D">
              <w:rPr>
                <w:rFonts w:asciiTheme="majorBidi" w:hAnsiTheme="majorBidi" w:cs="B Nazanin" w:hint="cs"/>
                <w:b/>
                <w:bCs/>
                <w:rtl/>
              </w:rPr>
              <w:t>کینتیک خطی</w:t>
            </w:r>
            <w:r w:rsidR="00BC1A23">
              <w:rPr>
                <w:rFonts w:asciiTheme="majorBidi" w:hAnsiTheme="majorBidi" w:cs="B Nazanin" w:hint="cs"/>
                <w:b/>
                <w:bCs/>
                <w:rtl/>
              </w:rPr>
              <w:t xml:space="preserve"> در ورزش</w:t>
            </w:r>
          </w:p>
          <w:p w14:paraId="379D60EE" w14:textId="77777777" w:rsidR="00756F7D" w:rsidRPr="00756F7D" w:rsidRDefault="00B66D0A" w:rsidP="00B66D0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کاربرد </w:t>
            </w:r>
            <w:r w:rsidR="00756F7D">
              <w:rPr>
                <w:rFonts w:asciiTheme="majorBidi" w:hAnsiTheme="majorBidi" w:cs="B Nazanin" w:hint="cs"/>
                <w:b/>
                <w:bCs/>
                <w:rtl/>
              </w:rPr>
              <w:t>کینتیک چرخشی</w:t>
            </w:r>
            <w:r w:rsidR="00DE5DE0" w:rsidRPr="00756F7D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C1A23">
              <w:rPr>
                <w:rFonts w:asciiTheme="majorBidi" w:hAnsiTheme="majorBidi" w:cs="B Nazanin" w:hint="cs"/>
                <w:b/>
                <w:bCs/>
                <w:rtl/>
              </w:rPr>
              <w:t>در ورزش</w:t>
            </w:r>
          </w:p>
          <w:p w14:paraId="2B9C4F3F" w14:textId="77777777" w:rsidR="00DE5DE0" w:rsidRPr="00CD6563" w:rsidRDefault="00DE5DE0" w:rsidP="00ED354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5DD1785C" w14:textId="77777777" w:rsidTr="00835DF9">
        <w:trPr>
          <w:gridAfter w:val="1"/>
          <w:wAfter w:w="9" w:type="dxa"/>
          <w:trHeight w:val="570"/>
        </w:trPr>
        <w:tc>
          <w:tcPr>
            <w:tcW w:w="196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54D4EB0E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074A502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48F0C5E0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7E3EB9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1E97B754" w14:textId="77777777" w:rsidTr="00835DF9">
        <w:trPr>
          <w:gridAfter w:val="1"/>
          <w:wAfter w:w="9" w:type="dxa"/>
          <w:trHeight w:val="25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8035B5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43D393A9" w14:textId="77777777" w:rsidR="007A4F02" w:rsidRPr="00CD6563" w:rsidRDefault="00ED354D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26D494A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4458D2B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1F7CE7DE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D60E1FD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01" w:type="dxa"/>
            <w:gridSpan w:val="2"/>
            <w:tcBorders>
              <w:top w:val="single" w:sz="24" w:space="0" w:color="auto"/>
            </w:tcBorders>
            <w:vAlign w:val="center"/>
          </w:tcPr>
          <w:p w14:paraId="48CA83E5" w14:textId="77777777" w:rsidR="007A4F02" w:rsidRPr="00B66D0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B66D0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60" w:type="dxa"/>
            <w:gridSpan w:val="5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1C32D1FE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64AEC308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7A4F02" w:rsidRPr="000D5DB0" w14:paraId="140570B0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5D800F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1AA920D4" w14:textId="77777777" w:rsidR="007A4F02" w:rsidRPr="00B66D0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B66D0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655D217B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40DA5BED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017B2085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C0BE6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1054F3D9" w14:textId="77777777" w:rsidR="007A4F02" w:rsidRPr="00B66D0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261B866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900DF17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7627DEBE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9B336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3C0FF340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4AF3B4CB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B66D0A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26BA1B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004EF1F8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2990321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7319ED51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10" w:type="dxa"/>
            <w:gridSpan w:val="7"/>
            <w:tcBorders>
              <w:right w:val="single" w:sz="24" w:space="0" w:color="auto"/>
            </w:tcBorders>
            <w:vAlign w:val="center"/>
          </w:tcPr>
          <w:p w14:paraId="44B21EA8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10D87035" w14:textId="77777777" w:rsidTr="00835DF9">
        <w:trPr>
          <w:gridAfter w:val="2"/>
          <w:wAfter w:w="18" w:type="dxa"/>
          <w:trHeight w:val="69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FA56FE3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1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38C24B88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516EB9AF" w14:textId="77777777" w:rsidTr="00835DF9">
        <w:trPr>
          <w:gridAfter w:val="2"/>
          <w:wAfter w:w="18" w:type="dxa"/>
          <w:trHeight w:val="1382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5A5565E3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1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329DFE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14:paraId="45E3DBA9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0D9B854A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D65FDE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7E2893B2" w14:textId="77777777" w:rsidR="004C2F45" w:rsidRDefault="004C2F45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75B721E0" w14:textId="77777777" w:rsidR="0023326E" w:rsidRPr="00872A37" w:rsidRDefault="00872A37" w:rsidP="00872A37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Ellenbecker T.S, Wilk K.E. </w:t>
            </w:r>
            <w:r w:rsidRPr="00872A3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Sport therapy for the shoulder: evaluation, rehabilitation, and return to sport</w:t>
            </w:r>
          </w:p>
        </w:tc>
      </w:tr>
      <w:tr w:rsidR="00174C9E" w14:paraId="378E5882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255258D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835DF9" w14:paraId="34A3F141" w14:textId="77777777" w:rsidTr="00835DF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E6353C" w14:textId="77777777" w:rsidR="00174C9E" w:rsidRPr="00D95368" w:rsidRDefault="00B71788" w:rsidP="00D95368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شماره </w:t>
            </w:r>
            <w:r w:rsidR="00D95368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3390" w:type="dxa"/>
            <w:gridSpan w:val="3"/>
            <w:shd w:val="clear" w:color="auto" w:fill="FFFF66"/>
            <w:vAlign w:val="center"/>
          </w:tcPr>
          <w:p w14:paraId="1C953FFA" w14:textId="77777777" w:rsidR="00174C9E" w:rsidRPr="00D95368" w:rsidRDefault="007B6590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عناوین کلی درس در هر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جلسه</w:t>
            </w: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FFFF66"/>
            <w:vAlign w:val="center"/>
          </w:tcPr>
          <w:p w14:paraId="24C412FE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تاریخ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844" w:type="dxa"/>
            <w:shd w:val="clear" w:color="auto" w:fill="FFFF66"/>
            <w:vAlign w:val="center"/>
          </w:tcPr>
          <w:p w14:paraId="11196475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ساعت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1370" w:type="dxa"/>
            <w:shd w:val="clear" w:color="auto" w:fill="FFFF66"/>
            <w:vAlign w:val="center"/>
          </w:tcPr>
          <w:p w14:paraId="162F893D" w14:textId="77777777" w:rsidR="00174C9E" w:rsidRPr="00D95368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تدریس</w:t>
            </w:r>
          </w:p>
        </w:tc>
        <w:tc>
          <w:tcPr>
            <w:tcW w:w="1801" w:type="dxa"/>
            <w:gridSpan w:val="3"/>
            <w:shd w:val="clear" w:color="auto" w:fill="FFFF66"/>
            <w:vAlign w:val="center"/>
          </w:tcPr>
          <w:p w14:paraId="38B0AD7F" w14:textId="77777777" w:rsidR="00174C9E" w:rsidRPr="00D95368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مواد و وسایل آموزشی 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6CFCADC9" w14:textId="77777777" w:rsidR="00174C9E" w:rsidRPr="00D95368" w:rsidRDefault="00E64309" w:rsidP="00D95368">
            <w:pPr>
              <w:spacing w:line="276" w:lineRule="auto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ارزشیابی</w:t>
            </w:r>
          </w:p>
        </w:tc>
      </w:tr>
      <w:tr w:rsidR="00E25F9F" w:rsidRPr="00835DF9" w14:paraId="586E8E29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06B208F" w14:textId="77777777" w:rsidR="00E25F9F" w:rsidRPr="00D95368" w:rsidRDefault="00E25F9F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90" w:type="dxa"/>
            <w:gridSpan w:val="3"/>
          </w:tcPr>
          <w:p w14:paraId="78CCCE89" w14:textId="77777777" w:rsidR="00E25F9F" w:rsidRPr="005A0633" w:rsidRDefault="00E25F9F" w:rsidP="00EA7E86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تحلیل ایستا در یک مفصل</w:t>
            </w:r>
          </w:p>
        </w:tc>
        <w:tc>
          <w:tcPr>
            <w:tcW w:w="1224" w:type="dxa"/>
            <w:gridSpan w:val="2"/>
            <w:vAlign w:val="center"/>
          </w:tcPr>
          <w:p w14:paraId="641C4DA3" w14:textId="6AA3DB6D" w:rsidR="00E25F9F" w:rsidRPr="00835DF9" w:rsidRDefault="005E52CD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="00E25F9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مهر</w:t>
            </w:r>
          </w:p>
        </w:tc>
        <w:tc>
          <w:tcPr>
            <w:tcW w:w="844" w:type="dxa"/>
            <w:vAlign w:val="center"/>
          </w:tcPr>
          <w:p w14:paraId="2CDB4766" w14:textId="77777777" w:rsidR="00E25F9F" w:rsidRDefault="00E25F9F" w:rsidP="00F52429">
            <w:pPr>
              <w:bidi w:val="0"/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734EDE15" w14:textId="77777777" w:rsidR="00E25F9F" w:rsidRPr="00835DF9" w:rsidRDefault="00E25F9F" w:rsidP="0002741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33AAB727" w14:textId="77777777" w:rsidR="00E25F9F" w:rsidRDefault="00E25F9F" w:rsidP="0002741D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37411FD2" w14:textId="77777777" w:rsidR="00E25F9F" w:rsidRDefault="00E25F9F" w:rsidP="0002741D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25F9F" w:rsidRPr="00835DF9" w14:paraId="5723EAFB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5090B0" w14:textId="77777777" w:rsidR="00E25F9F" w:rsidRPr="00D95368" w:rsidRDefault="00E25F9F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90" w:type="dxa"/>
            <w:gridSpan w:val="3"/>
          </w:tcPr>
          <w:p w14:paraId="41CB88F4" w14:textId="77777777" w:rsidR="00E25F9F" w:rsidRDefault="00EA7E86" w:rsidP="001E7277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تحلیل ایستا در یک مفصل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با ثبت فعالیت الکتریکی عضلانی</w:t>
            </w:r>
          </w:p>
        </w:tc>
        <w:tc>
          <w:tcPr>
            <w:tcW w:w="1224" w:type="dxa"/>
            <w:gridSpan w:val="2"/>
            <w:vAlign w:val="center"/>
          </w:tcPr>
          <w:p w14:paraId="3851CA63" w14:textId="67ECBC76" w:rsidR="00E25F9F" w:rsidRPr="00835DF9" w:rsidRDefault="005E52CD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9</w:t>
            </w:r>
            <w:r w:rsidR="00E25F9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مهر</w:t>
            </w:r>
          </w:p>
        </w:tc>
        <w:tc>
          <w:tcPr>
            <w:tcW w:w="844" w:type="dxa"/>
            <w:vAlign w:val="center"/>
          </w:tcPr>
          <w:p w14:paraId="34CE1853" w14:textId="77777777" w:rsidR="00E25F9F" w:rsidRDefault="00E25F9F" w:rsidP="00F52429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6187F241" w14:textId="77777777" w:rsidR="00E25F9F" w:rsidRPr="00835DF9" w:rsidRDefault="00E25F9F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37659A1B" w14:textId="77777777" w:rsidR="00E25F9F" w:rsidRDefault="00E25F9F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4FD5C643" w14:textId="77777777" w:rsidR="00E25F9F" w:rsidRDefault="00E25F9F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7C346D74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FA7594" w14:textId="77777777" w:rsidR="00EA7E86" w:rsidRPr="00D95368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90" w:type="dxa"/>
            <w:gridSpan w:val="3"/>
          </w:tcPr>
          <w:p w14:paraId="7E7D72CC" w14:textId="77777777" w:rsidR="00EA7E86" w:rsidRPr="005A0633" w:rsidRDefault="00EA7E86" w:rsidP="00EA7E86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تحلیل ایستا در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چند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مفصل</w:t>
            </w:r>
          </w:p>
        </w:tc>
        <w:tc>
          <w:tcPr>
            <w:tcW w:w="1224" w:type="dxa"/>
            <w:gridSpan w:val="2"/>
            <w:vAlign w:val="center"/>
          </w:tcPr>
          <w:p w14:paraId="2DA9F99E" w14:textId="2481EE3E" w:rsidR="00EA7E86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5E52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6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مهر</w:t>
            </w:r>
          </w:p>
        </w:tc>
        <w:tc>
          <w:tcPr>
            <w:tcW w:w="844" w:type="dxa"/>
            <w:vAlign w:val="center"/>
          </w:tcPr>
          <w:p w14:paraId="6CD9DF76" w14:textId="77777777" w:rsidR="00EA7E86" w:rsidRDefault="00EA7E86" w:rsidP="00051403">
            <w:pPr>
              <w:bidi w:val="0"/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7D5EB37D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3518CBE8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135342C0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190057D0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57F3B4" w14:textId="77777777" w:rsidR="00EA7E86" w:rsidRPr="00D95368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90" w:type="dxa"/>
            <w:gridSpan w:val="3"/>
          </w:tcPr>
          <w:p w14:paraId="032CFDE9" w14:textId="77777777" w:rsidR="00EA7E86" w:rsidRDefault="00EA7E86" w:rsidP="00CA6E86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تحلیل ایستا در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چند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مفصل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با ثبت فعالیت الکتریکی عضلانی</w:t>
            </w:r>
          </w:p>
        </w:tc>
        <w:tc>
          <w:tcPr>
            <w:tcW w:w="1224" w:type="dxa"/>
            <w:gridSpan w:val="2"/>
            <w:vAlign w:val="center"/>
          </w:tcPr>
          <w:p w14:paraId="70158BFE" w14:textId="60FEC635" w:rsidR="00EA7E86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="005E52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مهر</w:t>
            </w:r>
          </w:p>
        </w:tc>
        <w:tc>
          <w:tcPr>
            <w:tcW w:w="844" w:type="dxa"/>
            <w:vAlign w:val="center"/>
          </w:tcPr>
          <w:p w14:paraId="05A87088" w14:textId="77777777" w:rsidR="00EA7E86" w:rsidRDefault="00EA7E86" w:rsidP="00051403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29F1B48D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38A83FF8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29AAD028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41312EDA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D3592C4" w14:textId="77777777" w:rsidR="00EA7E86" w:rsidRPr="00D95368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390" w:type="dxa"/>
            <w:gridSpan w:val="3"/>
          </w:tcPr>
          <w:p w14:paraId="4B4C38A0" w14:textId="77777777" w:rsidR="00EA7E86" w:rsidRPr="005A0633" w:rsidRDefault="00EA7E86" w:rsidP="00EA7E86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تحلیل ایستا در یک مفصل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توسط دانشچو</w:t>
            </w:r>
          </w:p>
        </w:tc>
        <w:tc>
          <w:tcPr>
            <w:tcW w:w="1224" w:type="dxa"/>
            <w:gridSpan w:val="2"/>
            <w:vAlign w:val="center"/>
          </w:tcPr>
          <w:p w14:paraId="462540A5" w14:textId="7D2A519F" w:rsidR="00EA7E86" w:rsidRDefault="005E52CD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30</w:t>
            </w:r>
            <w:r w:rsidR="00EA7E8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مهر</w:t>
            </w:r>
          </w:p>
        </w:tc>
        <w:tc>
          <w:tcPr>
            <w:tcW w:w="844" w:type="dxa"/>
            <w:vAlign w:val="center"/>
          </w:tcPr>
          <w:p w14:paraId="1E2DD0B6" w14:textId="77777777" w:rsidR="00EA7E86" w:rsidRDefault="00EA7E86" w:rsidP="00051403">
            <w:pPr>
              <w:bidi w:val="0"/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5EAC96A1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1E1B8764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2125C632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0E504387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6DF2E00" w14:textId="77777777" w:rsidR="00EA7E86" w:rsidRPr="00D95368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390" w:type="dxa"/>
            <w:gridSpan w:val="3"/>
          </w:tcPr>
          <w:p w14:paraId="0AF47073" w14:textId="77777777" w:rsidR="00EA7E86" w:rsidRDefault="00EA7E86" w:rsidP="0002741D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تحلیل ایستا در یک مفصل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با ثبت فعالیت الکتریکی عضلانی توسط دانشچو</w:t>
            </w:r>
          </w:p>
        </w:tc>
        <w:tc>
          <w:tcPr>
            <w:tcW w:w="1224" w:type="dxa"/>
            <w:gridSpan w:val="2"/>
            <w:vAlign w:val="center"/>
          </w:tcPr>
          <w:p w14:paraId="5E8A92F7" w14:textId="6263D00B" w:rsidR="00EA7E86" w:rsidRDefault="005E52CD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7</w:t>
            </w:r>
            <w:r w:rsidR="00EA7E8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ابان</w:t>
            </w:r>
          </w:p>
        </w:tc>
        <w:tc>
          <w:tcPr>
            <w:tcW w:w="844" w:type="dxa"/>
            <w:vAlign w:val="center"/>
          </w:tcPr>
          <w:p w14:paraId="0534E780" w14:textId="77777777" w:rsidR="00EA7E86" w:rsidRDefault="00EA7E86" w:rsidP="00051403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59A1BDD7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2CFCBE9E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7729813F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38A97B48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83B4C6A" w14:textId="77777777" w:rsidR="00EA7E86" w:rsidRPr="00D95368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390" w:type="dxa"/>
            <w:gridSpan w:val="3"/>
          </w:tcPr>
          <w:p w14:paraId="55EF4517" w14:textId="77777777" w:rsidR="00EA7E86" w:rsidRPr="005A0633" w:rsidRDefault="00EA7E86" w:rsidP="00EA7E86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تحلیل ایستا در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چند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مفصل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توسط دانشجو</w:t>
            </w:r>
          </w:p>
        </w:tc>
        <w:tc>
          <w:tcPr>
            <w:tcW w:w="1224" w:type="dxa"/>
            <w:gridSpan w:val="2"/>
            <w:vAlign w:val="center"/>
          </w:tcPr>
          <w:p w14:paraId="573A613D" w14:textId="3B020AD5" w:rsidR="00EA7E86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5E52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4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ابان</w:t>
            </w:r>
          </w:p>
        </w:tc>
        <w:tc>
          <w:tcPr>
            <w:tcW w:w="844" w:type="dxa"/>
            <w:vAlign w:val="center"/>
          </w:tcPr>
          <w:p w14:paraId="75B151D9" w14:textId="77777777" w:rsidR="00EA7E86" w:rsidRDefault="00EA7E86" w:rsidP="00051403">
            <w:pPr>
              <w:bidi w:val="0"/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2E9DF93B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7D6F0899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27A9D051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24B6DCEA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EB5A69" w14:textId="77777777" w:rsidR="00EA7E86" w:rsidRPr="00D95368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390" w:type="dxa"/>
            <w:gridSpan w:val="3"/>
          </w:tcPr>
          <w:p w14:paraId="57F86581" w14:textId="77777777" w:rsidR="00EA7E86" w:rsidRDefault="00EA7E86" w:rsidP="0002741D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تحلیل ایستا در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چند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مفصل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با ثبت فعالیت الکتریکی عضلانی توسط دانشجو</w:t>
            </w:r>
          </w:p>
        </w:tc>
        <w:tc>
          <w:tcPr>
            <w:tcW w:w="1224" w:type="dxa"/>
            <w:gridSpan w:val="2"/>
            <w:vAlign w:val="center"/>
          </w:tcPr>
          <w:p w14:paraId="6F5AED43" w14:textId="6A594F1C" w:rsidR="00EA7E86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="005E52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ابان</w:t>
            </w:r>
          </w:p>
        </w:tc>
        <w:tc>
          <w:tcPr>
            <w:tcW w:w="844" w:type="dxa"/>
            <w:vAlign w:val="center"/>
          </w:tcPr>
          <w:p w14:paraId="0E4D16A8" w14:textId="77777777" w:rsidR="00EA7E86" w:rsidRDefault="00EA7E86" w:rsidP="00051403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3E6AF37D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280BCEB0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68050C54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5A4372F9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645D427" w14:textId="77777777" w:rsidR="00EA7E86" w:rsidRPr="00D95368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390" w:type="dxa"/>
            <w:gridSpan w:val="3"/>
          </w:tcPr>
          <w:p w14:paraId="0FE8992A" w14:textId="77777777" w:rsidR="00EA7E86" w:rsidRPr="005A0633" w:rsidRDefault="00EA7E86" w:rsidP="00EA7E86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تحلیل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پویا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 یک مفصل</w:t>
            </w:r>
          </w:p>
        </w:tc>
        <w:tc>
          <w:tcPr>
            <w:tcW w:w="1224" w:type="dxa"/>
            <w:gridSpan w:val="2"/>
            <w:vAlign w:val="center"/>
          </w:tcPr>
          <w:p w14:paraId="69488E30" w14:textId="5C7AD997" w:rsidR="00EA7E86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="005E52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ابان</w:t>
            </w:r>
          </w:p>
        </w:tc>
        <w:tc>
          <w:tcPr>
            <w:tcW w:w="844" w:type="dxa"/>
            <w:vAlign w:val="center"/>
          </w:tcPr>
          <w:p w14:paraId="1F83AE8B" w14:textId="77777777" w:rsidR="00EA7E86" w:rsidRDefault="00EA7E86" w:rsidP="00051403">
            <w:pPr>
              <w:bidi w:val="0"/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19CBBB94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37E7CF45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3074DE0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4E970930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89EAA2C" w14:textId="77777777" w:rsidR="00EA7E86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3390" w:type="dxa"/>
            <w:gridSpan w:val="3"/>
          </w:tcPr>
          <w:p w14:paraId="29F35385" w14:textId="77777777" w:rsidR="00EA7E86" w:rsidRDefault="00EA7E86" w:rsidP="00CA6E86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تحلیل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پویا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 یک مفصل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با ثبت فعالیت الکتریکی عضلانی</w:t>
            </w:r>
          </w:p>
        </w:tc>
        <w:tc>
          <w:tcPr>
            <w:tcW w:w="1224" w:type="dxa"/>
            <w:gridSpan w:val="2"/>
            <w:vAlign w:val="center"/>
          </w:tcPr>
          <w:p w14:paraId="76D7E09E" w14:textId="747F06EA" w:rsidR="00EA7E86" w:rsidRDefault="005E52CD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5</w:t>
            </w:r>
            <w:r w:rsidR="00EA7E8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اذر</w:t>
            </w:r>
          </w:p>
        </w:tc>
        <w:tc>
          <w:tcPr>
            <w:tcW w:w="844" w:type="dxa"/>
            <w:vAlign w:val="center"/>
          </w:tcPr>
          <w:p w14:paraId="52D0FC4B" w14:textId="77777777" w:rsidR="00EA7E86" w:rsidRDefault="00EA7E86" w:rsidP="00051403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366B9C7E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595F600B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3AF470C5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5D1A735A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484531" w14:textId="77777777" w:rsidR="00EA7E86" w:rsidRPr="00D95368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3390" w:type="dxa"/>
            <w:gridSpan w:val="3"/>
          </w:tcPr>
          <w:p w14:paraId="5693189B" w14:textId="77777777" w:rsidR="00EA7E86" w:rsidRPr="005A0633" w:rsidRDefault="00EA7E86" w:rsidP="00EA7E86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تحلیل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پویا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در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چند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مفصل</w:t>
            </w:r>
          </w:p>
        </w:tc>
        <w:tc>
          <w:tcPr>
            <w:tcW w:w="1224" w:type="dxa"/>
            <w:gridSpan w:val="2"/>
            <w:vAlign w:val="center"/>
          </w:tcPr>
          <w:p w14:paraId="6423C7CD" w14:textId="55D65C66" w:rsidR="00EA7E86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5E52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اذر</w:t>
            </w:r>
          </w:p>
        </w:tc>
        <w:tc>
          <w:tcPr>
            <w:tcW w:w="844" w:type="dxa"/>
            <w:vAlign w:val="center"/>
          </w:tcPr>
          <w:p w14:paraId="4BB4E6FA" w14:textId="77777777" w:rsidR="00EA7E86" w:rsidRDefault="00EA7E86" w:rsidP="00051403">
            <w:pPr>
              <w:bidi w:val="0"/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760DE70C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0E65BC96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70007877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5F6642D9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AC822EE" w14:textId="77777777" w:rsidR="00EA7E86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3390" w:type="dxa"/>
            <w:gridSpan w:val="3"/>
          </w:tcPr>
          <w:p w14:paraId="4AF0D921" w14:textId="77777777" w:rsidR="00EA7E86" w:rsidRDefault="00EA7E86" w:rsidP="0002741D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تحلیل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پویا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در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چند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مفصل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با ثبت فعالیت الکتریکی عضلانی</w:t>
            </w:r>
          </w:p>
        </w:tc>
        <w:tc>
          <w:tcPr>
            <w:tcW w:w="1224" w:type="dxa"/>
            <w:gridSpan w:val="2"/>
            <w:vAlign w:val="center"/>
          </w:tcPr>
          <w:p w14:paraId="14C6AA92" w14:textId="6F7F3866" w:rsidR="00EA7E86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5E52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9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اذر</w:t>
            </w:r>
          </w:p>
        </w:tc>
        <w:tc>
          <w:tcPr>
            <w:tcW w:w="844" w:type="dxa"/>
            <w:vAlign w:val="center"/>
          </w:tcPr>
          <w:p w14:paraId="248A65E1" w14:textId="77777777" w:rsidR="00EA7E86" w:rsidRDefault="00EA7E86" w:rsidP="00051403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6C731D1C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1730BA1A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436045E5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2FCAF50F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11F64CF" w14:textId="77777777" w:rsidR="00EA7E86" w:rsidRPr="00D95368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3390" w:type="dxa"/>
            <w:gridSpan w:val="3"/>
          </w:tcPr>
          <w:p w14:paraId="5C6B3B34" w14:textId="77777777" w:rsidR="00EA7E86" w:rsidRPr="005A0633" w:rsidRDefault="00EA7E86" w:rsidP="00EA7E86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تحلیل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پویا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در یک مفصل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توسط دانشچو</w:t>
            </w:r>
          </w:p>
        </w:tc>
        <w:tc>
          <w:tcPr>
            <w:tcW w:w="1224" w:type="dxa"/>
            <w:gridSpan w:val="2"/>
            <w:vAlign w:val="center"/>
          </w:tcPr>
          <w:p w14:paraId="18CB2A36" w14:textId="669390F7" w:rsidR="00EA7E86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="005E52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6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اذر</w:t>
            </w:r>
          </w:p>
        </w:tc>
        <w:tc>
          <w:tcPr>
            <w:tcW w:w="844" w:type="dxa"/>
            <w:vAlign w:val="center"/>
          </w:tcPr>
          <w:p w14:paraId="451F17CF" w14:textId="77777777" w:rsidR="00EA7E86" w:rsidRDefault="00EA7E86" w:rsidP="00051403">
            <w:pPr>
              <w:bidi w:val="0"/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54E130E5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5E1DB315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346C0A11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03ABB480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2813D9" w14:textId="77777777" w:rsidR="00EA7E86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3390" w:type="dxa"/>
            <w:gridSpan w:val="3"/>
          </w:tcPr>
          <w:p w14:paraId="548E25AD" w14:textId="77777777" w:rsidR="00EA7E86" w:rsidRDefault="00EA7E86" w:rsidP="0002741D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تحلیل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پویا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در یک مفصل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با ثبت فعالیت الکتریکی عضلانی توسط دانشچو</w:t>
            </w:r>
          </w:p>
        </w:tc>
        <w:tc>
          <w:tcPr>
            <w:tcW w:w="1224" w:type="dxa"/>
            <w:gridSpan w:val="2"/>
            <w:vAlign w:val="center"/>
          </w:tcPr>
          <w:p w14:paraId="6C484060" w14:textId="51A3E465" w:rsidR="00EA7E86" w:rsidRDefault="005E52CD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</w:t>
            </w:r>
            <w:r w:rsidR="00EA7E8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دی</w:t>
            </w:r>
          </w:p>
        </w:tc>
        <w:tc>
          <w:tcPr>
            <w:tcW w:w="844" w:type="dxa"/>
            <w:vAlign w:val="center"/>
          </w:tcPr>
          <w:p w14:paraId="2ADA9D9C" w14:textId="77777777" w:rsidR="00EA7E86" w:rsidRDefault="00EA7E86" w:rsidP="00051403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1FDD3188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03C1E94E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411FFFF8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566A67F4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D383916" w14:textId="77777777" w:rsidR="00EA7E86" w:rsidRPr="00D95368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3390" w:type="dxa"/>
            <w:gridSpan w:val="3"/>
          </w:tcPr>
          <w:p w14:paraId="20F2EFBD" w14:textId="77777777" w:rsidR="00EA7E86" w:rsidRPr="005A0633" w:rsidRDefault="00EA7E86" w:rsidP="00EA7E86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تحلیل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پویا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در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چند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مفصل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توسط دانشجو</w:t>
            </w:r>
          </w:p>
        </w:tc>
        <w:tc>
          <w:tcPr>
            <w:tcW w:w="1224" w:type="dxa"/>
            <w:gridSpan w:val="2"/>
            <w:vAlign w:val="center"/>
          </w:tcPr>
          <w:p w14:paraId="22E3EB1F" w14:textId="22CC0112" w:rsidR="00EA7E86" w:rsidRDefault="005E52CD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10</w:t>
            </w:r>
            <w:r w:rsidR="00EA7E8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دی</w:t>
            </w:r>
          </w:p>
        </w:tc>
        <w:tc>
          <w:tcPr>
            <w:tcW w:w="844" w:type="dxa"/>
            <w:vAlign w:val="center"/>
          </w:tcPr>
          <w:p w14:paraId="1CBFC65A" w14:textId="77777777" w:rsidR="00EA7E86" w:rsidRDefault="00EA7E86" w:rsidP="00051403">
            <w:pPr>
              <w:bidi w:val="0"/>
              <w:jc w:val="center"/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0429261E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39A801F3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7D5F91D4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A7E86" w:rsidRPr="00835DF9" w14:paraId="213C3930" w14:textId="77777777" w:rsidTr="00F5242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22D1E2" w14:textId="77777777" w:rsidR="00EA7E86" w:rsidRDefault="00EA7E8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3390" w:type="dxa"/>
            <w:gridSpan w:val="3"/>
          </w:tcPr>
          <w:p w14:paraId="11DAA791" w14:textId="77777777" w:rsidR="00EA7E86" w:rsidRDefault="00EA7E86" w:rsidP="0002741D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کاربرد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تحلیل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پویا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در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چند </w:t>
            </w:r>
            <w:r w:rsidRPr="005A063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مفصل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با ثبت فعالیت الکتریکی عضلانی توسط دانشجو</w:t>
            </w:r>
          </w:p>
        </w:tc>
        <w:tc>
          <w:tcPr>
            <w:tcW w:w="1224" w:type="dxa"/>
            <w:gridSpan w:val="2"/>
            <w:vAlign w:val="center"/>
          </w:tcPr>
          <w:p w14:paraId="0C5B1EB3" w14:textId="5A525101" w:rsidR="00EA7E86" w:rsidRDefault="005E52CD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17</w:t>
            </w:r>
            <w:r w:rsidR="00EA7E8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دی</w:t>
            </w:r>
          </w:p>
        </w:tc>
        <w:tc>
          <w:tcPr>
            <w:tcW w:w="844" w:type="dxa"/>
            <w:vAlign w:val="center"/>
          </w:tcPr>
          <w:p w14:paraId="1EB57546" w14:textId="77777777" w:rsidR="00EA7E86" w:rsidRDefault="00EA7E86" w:rsidP="00051403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14-16</w:t>
            </w:r>
          </w:p>
        </w:tc>
        <w:tc>
          <w:tcPr>
            <w:tcW w:w="1370" w:type="dxa"/>
            <w:vAlign w:val="center"/>
          </w:tcPr>
          <w:p w14:paraId="3260B368" w14:textId="77777777" w:rsidR="00EA7E86" w:rsidRPr="00835DF9" w:rsidRDefault="00EA7E86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</w:tc>
        <w:tc>
          <w:tcPr>
            <w:tcW w:w="1801" w:type="dxa"/>
            <w:gridSpan w:val="3"/>
            <w:vAlign w:val="center"/>
          </w:tcPr>
          <w:p w14:paraId="42CF605E" w14:textId="77777777" w:rsidR="00EA7E86" w:rsidRDefault="00EA7E86" w:rsidP="00051403">
            <w:pPr>
              <w:jc w:val="center"/>
            </w:pPr>
            <w:r w:rsidRPr="00E739FC">
              <w:rPr>
                <w:rFonts w:cs="B Nazanin" w:hint="cs"/>
                <w:rtl/>
              </w:rPr>
              <w:t xml:space="preserve">ایستگاه مجهز به دستگاه </w:t>
            </w:r>
            <w:r w:rsidRPr="00E739FC">
              <w:rPr>
                <w:rFonts w:cs="B Nazanin"/>
              </w:rPr>
              <w:t>EMG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28B0C9D8" w14:textId="77777777" w:rsidR="00EA7E86" w:rsidRDefault="00EA7E86" w:rsidP="00051403">
            <w:pPr>
              <w:jc w:val="center"/>
            </w:pP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</w:t>
            </w:r>
          </w:p>
        </w:tc>
      </w:tr>
      <w:tr w:rsidR="00E25F9F" w14:paraId="54CA7398" w14:textId="77777777" w:rsidTr="00DC68D0">
        <w:tc>
          <w:tcPr>
            <w:tcW w:w="72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1E6AB87D" w14:textId="77777777" w:rsidR="00E25F9F" w:rsidRPr="00D95368" w:rsidRDefault="00E25F9F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3390" w:type="dxa"/>
            <w:gridSpan w:val="3"/>
            <w:tcBorders>
              <w:bottom w:val="single" w:sz="18" w:space="0" w:color="auto"/>
            </w:tcBorders>
            <w:vAlign w:val="center"/>
          </w:tcPr>
          <w:p w14:paraId="7F3442E9" w14:textId="77777777" w:rsidR="00E25F9F" w:rsidRPr="00D95368" w:rsidRDefault="00E25F9F" w:rsidP="00DC68D0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  <w:tc>
          <w:tcPr>
            <w:tcW w:w="1224" w:type="dxa"/>
            <w:gridSpan w:val="2"/>
            <w:tcBorders>
              <w:bottom w:val="single" w:sz="18" w:space="0" w:color="auto"/>
            </w:tcBorders>
            <w:vAlign w:val="center"/>
          </w:tcPr>
          <w:p w14:paraId="12F7EAFE" w14:textId="77777777" w:rsidR="00E25F9F" w:rsidRPr="00D95368" w:rsidRDefault="00E25F9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tcBorders>
              <w:bottom w:val="single" w:sz="18" w:space="0" w:color="auto"/>
            </w:tcBorders>
            <w:vAlign w:val="center"/>
          </w:tcPr>
          <w:p w14:paraId="4BFEDFF9" w14:textId="77777777" w:rsidR="00E25F9F" w:rsidRDefault="00E25F9F" w:rsidP="00051403">
            <w:pPr>
              <w:bidi w:val="0"/>
              <w:jc w:val="center"/>
              <w:rPr>
                <w:rtl/>
              </w:rPr>
            </w:pP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0BE33B29" w14:textId="77777777" w:rsidR="00E25F9F" w:rsidRPr="00D95368" w:rsidRDefault="00E25F9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1" w:type="dxa"/>
            <w:gridSpan w:val="3"/>
            <w:tcBorders>
              <w:bottom w:val="single" w:sz="18" w:space="0" w:color="auto"/>
            </w:tcBorders>
            <w:vAlign w:val="center"/>
          </w:tcPr>
          <w:p w14:paraId="2761565C" w14:textId="77777777" w:rsidR="00E25F9F" w:rsidRPr="00D95368" w:rsidRDefault="00E25F9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5C3ABF51" w14:textId="77777777" w:rsidR="00E25F9F" w:rsidRPr="00D95368" w:rsidRDefault="00E25F9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25F9F" w14:paraId="744B1150" w14:textId="77777777" w:rsidTr="00835DF9">
        <w:trPr>
          <w:trHeight w:val="553"/>
        </w:trPr>
        <w:tc>
          <w:tcPr>
            <w:tcW w:w="6185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75C18102" w14:textId="77777777" w:rsidR="00E25F9F" w:rsidRDefault="00E25F9F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30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1B7F0E0F" w14:textId="77777777" w:rsidR="00E25F9F" w:rsidRDefault="00E25F9F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E25F9F" w14:paraId="12F6DBDD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EE42F48" w14:textId="77777777" w:rsidR="00E25F9F" w:rsidRPr="003C0294" w:rsidRDefault="00E25F9F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E25F9F" w14:paraId="2012C3DC" w14:textId="77777777" w:rsidTr="00835DF9">
        <w:trPr>
          <w:trHeight w:val="836"/>
        </w:trPr>
        <w:tc>
          <w:tcPr>
            <w:tcW w:w="1008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235D66C2" w14:textId="77777777" w:rsidR="00E25F9F" w:rsidRDefault="00E25F9F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513BE02A" w14:textId="77777777" w:rsidR="00E25F9F" w:rsidRDefault="00E25F9F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0113943D" w14:textId="77777777" w:rsidR="00E25F9F" w:rsidRPr="003C0294" w:rsidRDefault="00E25F9F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83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672A87A1" w14:textId="77777777" w:rsidR="00E25F9F" w:rsidRPr="00CB2EA5" w:rsidRDefault="00E25F9F" w:rsidP="00A74E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 xml:space="preserve">1- آزمون کتبی: </w:t>
            </w:r>
          </w:p>
          <w:p w14:paraId="65A2106A" w14:textId="77777777" w:rsidR="00E25F9F" w:rsidRPr="00CB2EA5" w:rsidRDefault="00E25F9F" w:rsidP="00CB2EA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>الف: تشریحی</w:t>
            </w:r>
            <w:r w:rsidRPr="00CB2EA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>(1- گسترده پاسخ</w:t>
            </w:r>
            <w:r w:rsidRPr="00CB2EA5">
              <w:rPr>
                <w:rFonts w:asciiTheme="majorBidi" w:hAnsiTheme="majorBidi" w:cs="B Nazanin"/>
                <w:b/>
                <w:bCs/>
              </w:rPr>
              <w:t xml:space="preserve">   </w:t>
            </w: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>2- کوتاه پاسخ)</w:t>
            </w:r>
          </w:p>
          <w:p w14:paraId="155CB184" w14:textId="77777777" w:rsidR="00E25F9F" w:rsidRPr="00CB2EA5" w:rsidRDefault="00E25F9F" w:rsidP="00A74E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>ب:</w:t>
            </w:r>
            <w:r w:rsidRPr="00CB2EA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 xml:space="preserve">عینی (1- چند گزینه ای </w:t>
            </w:r>
            <w:r w:rsidRPr="00CB2EA5"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>2- جورکردنی</w:t>
            </w:r>
            <w:r w:rsidRPr="00CB2EA5"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 xml:space="preserve"> 3- صحیح/غلط)</w:t>
            </w:r>
          </w:p>
        </w:tc>
      </w:tr>
      <w:tr w:rsidR="00E25F9F" w14:paraId="4256598C" w14:textId="77777777" w:rsidTr="00835DF9">
        <w:trPr>
          <w:trHeight w:val="420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0AF09D86" w14:textId="77777777" w:rsidR="00E25F9F" w:rsidRDefault="00E25F9F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D7E5E9" w14:textId="77777777" w:rsidR="00E25F9F" w:rsidRPr="00CB2EA5" w:rsidRDefault="00E25F9F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rtl/>
              </w:rPr>
            </w:pPr>
            <w:r w:rsidRPr="00CB2EA5">
              <w:rPr>
                <w:rFonts w:asciiTheme="majorBidi" w:hAnsiTheme="majorBidi" w:cs="B Nazanin"/>
                <w:b/>
                <w:bCs/>
                <w:color w:val="FF0000"/>
              </w:rPr>
              <w:t>*</w:t>
            </w:r>
            <w:r w:rsidRPr="00CB2EA5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2- مشاهده عملکرد (چک لیست)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BF961" w14:textId="77777777" w:rsidR="00E25F9F" w:rsidRPr="00CB2EA5" w:rsidRDefault="00E25F9F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5EBAE0FE" w14:textId="77777777" w:rsidR="00E25F9F" w:rsidRPr="00A74E5E" w:rsidRDefault="00E25F9F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74E5E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E25F9F" w14:paraId="24ABB495" w14:textId="77777777" w:rsidTr="00835DF9">
        <w:trPr>
          <w:trHeight w:val="411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05B63192" w14:textId="77777777" w:rsidR="00E25F9F" w:rsidRDefault="00E25F9F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985C1F" w14:textId="77777777" w:rsidR="00E25F9F" w:rsidRPr="00CB2EA5" w:rsidRDefault="00E25F9F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rtl/>
              </w:rPr>
            </w:pPr>
            <w:r w:rsidRPr="00CB2EA5">
              <w:rPr>
                <w:rFonts w:asciiTheme="majorBidi" w:hAnsiTheme="majorBidi" w:cs="B Nazanin"/>
                <w:b/>
                <w:bCs/>
                <w:color w:val="FF0000"/>
              </w:rPr>
              <w:t>*</w:t>
            </w:r>
            <w:r w:rsidRPr="00CB2EA5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5- مشارکت کلاسی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12DFF0" w14:textId="77777777" w:rsidR="00E25F9F" w:rsidRPr="00CB2EA5" w:rsidRDefault="00E25F9F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B2EA5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6025C963" w14:textId="77777777" w:rsidR="00E25F9F" w:rsidRPr="00A74E5E" w:rsidRDefault="00E25F9F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A74E5E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E25F9F" w14:paraId="06005AF3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6A3B74E5" w14:textId="7C24350B" w:rsidR="00E25F9F" w:rsidRDefault="00E25F9F" w:rsidP="00FD6100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5E52C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01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</w:t>
            </w:r>
            <w:r w:rsidR="005E52C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</w:t>
            </w:r>
            <w:r w:rsidR="005E52C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امضاء : دکتر سیروس تقی زاده دلخوش                                                             </w:t>
            </w:r>
          </w:p>
        </w:tc>
      </w:tr>
    </w:tbl>
    <w:p w14:paraId="56ADC304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9FFA83B9-7F3A-423B-9D51-BC1AA41F92F3}"/>
    <w:embedBold r:id="rId2" w:subsetted="1" w:fontKey="{B4644287-A015-472E-BB89-51590C233DD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3" w:subsetted="1" w:fontKey="{9BE03E5A-42E4-4946-BB03-0DC2F93930A2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39A6CD60-C9C4-4747-B24C-1994CF24A35F}"/>
    <w:embedBold r:id="rId5" w:subsetted="1" w:fontKey="{209C6A57-D363-4E9C-BC91-D9896071190C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D81309B3-445D-4DB4-B006-A3141D242D40}"/>
    <w:embedBold r:id="rId7" w:fontKey="{921A15B1-632D-4A4B-AE5A-402C79FC6CB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5D5A7E85-C1F2-480E-9D16-E081840D2519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___WRD_EMBED_SUB_48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8C4F3486-5CD3-4B0D-AA36-092C7C415002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fontKey="{016124B6-78B3-452F-908E-5E48508EDDC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320A4"/>
    <w:multiLevelType w:val="hybridMultilevel"/>
    <w:tmpl w:val="E1CE4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878253">
    <w:abstractNumId w:val="3"/>
  </w:num>
  <w:num w:numId="2" w16cid:durableId="343015782">
    <w:abstractNumId w:val="1"/>
  </w:num>
  <w:num w:numId="3" w16cid:durableId="1057896047">
    <w:abstractNumId w:val="6"/>
  </w:num>
  <w:num w:numId="4" w16cid:durableId="861818707">
    <w:abstractNumId w:val="2"/>
  </w:num>
  <w:num w:numId="5" w16cid:durableId="252587351">
    <w:abstractNumId w:val="0"/>
  </w:num>
  <w:num w:numId="6" w16cid:durableId="1770662629">
    <w:abstractNumId w:val="4"/>
  </w:num>
  <w:num w:numId="7" w16cid:durableId="9875138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TrueTypeFonts/>
  <w:saveSubsetFont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3E7"/>
    <w:rsid w:val="0000568D"/>
    <w:rsid w:val="00031B31"/>
    <w:rsid w:val="00077DAD"/>
    <w:rsid w:val="000848B8"/>
    <w:rsid w:val="000A562A"/>
    <w:rsid w:val="000B1EDF"/>
    <w:rsid w:val="000C0DF1"/>
    <w:rsid w:val="000C4A73"/>
    <w:rsid w:val="000D5DB0"/>
    <w:rsid w:val="000E2E49"/>
    <w:rsid w:val="000F6E7C"/>
    <w:rsid w:val="00121F3E"/>
    <w:rsid w:val="0012727C"/>
    <w:rsid w:val="00130DFA"/>
    <w:rsid w:val="001502C2"/>
    <w:rsid w:val="0016474F"/>
    <w:rsid w:val="00174C9E"/>
    <w:rsid w:val="00215860"/>
    <w:rsid w:val="00220197"/>
    <w:rsid w:val="0023326E"/>
    <w:rsid w:val="0023522E"/>
    <w:rsid w:val="0024579C"/>
    <w:rsid w:val="0029385D"/>
    <w:rsid w:val="002F5972"/>
    <w:rsid w:val="003035FF"/>
    <w:rsid w:val="00311646"/>
    <w:rsid w:val="00360F97"/>
    <w:rsid w:val="00382208"/>
    <w:rsid w:val="003C0294"/>
    <w:rsid w:val="00443A15"/>
    <w:rsid w:val="00481D84"/>
    <w:rsid w:val="004C2F45"/>
    <w:rsid w:val="004D34D0"/>
    <w:rsid w:val="004D5DDB"/>
    <w:rsid w:val="004E35D6"/>
    <w:rsid w:val="004E529D"/>
    <w:rsid w:val="004F44AC"/>
    <w:rsid w:val="00522A36"/>
    <w:rsid w:val="00522D5D"/>
    <w:rsid w:val="00551748"/>
    <w:rsid w:val="005953CA"/>
    <w:rsid w:val="005E28A4"/>
    <w:rsid w:val="005E52CD"/>
    <w:rsid w:val="005E7423"/>
    <w:rsid w:val="00605713"/>
    <w:rsid w:val="00626090"/>
    <w:rsid w:val="006537AC"/>
    <w:rsid w:val="00685738"/>
    <w:rsid w:val="00691426"/>
    <w:rsid w:val="006E54E8"/>
    <w:rsid w:val="00712AE9"/>
    <w:rsid w:val="00744FE2"/>
    <w:rsid w:val="00750FF5"/>
    <w:rsid w:val="00756F7D"/>
    <w:rsid w:val="00775EDA"/>
    <w:rsid w:val="007767D2"/>
    <w:rsid w:val="00777FC4"/>
    <w:rsid w:val="00786190"/>
    <w:rsid w:val="007A3217"/>
    <w:rsid w:val="007A4F02"/>
    <w:rsid w:val="007A5A29"/>
    <w:rsid w:val="007B2B2C"/>
    <w:rsid w:val="007B332C"/>
    <w:rsid w:val="007B6590"/>
    <w:rsid w:val="00805DFE"/>
    <w:rsid w:val="00835DF9"/>
    <w:rsid w:val="00851198"/>
    <w:rsid w:val="00851320"/>
    <w:rsid w:val="00872A37"/>
    <w:rsid w:val="00880CD4"/>
    <w:rsid w:val="008862CF"/>
    <w:rsid w:val="008B527C"/>
    <w:rsid w:val="008C72FA"/>
    <w:rsid w:val="008D3565"/>
    <w:rsid w:val="0093755E"/>
    <w:rsid w:val="00994828"/>
    <w:rsid w:val="00996F22"/>
    <w:rsid w:val="009C093D"/>
    <w:rsid w:val="009C596A"/>
    <w:rsid w:val="009F7E81"/>
    <w:rsid w:val="00A26576"/>
    <w:rsid w:val="00A345AB"/>
    <w:rsid w:val="00A4675A"/>
    <w:rsid w:val="00A74E5E"/>
    <w:rsid w:val="00A934D3"/>
    <w:rsid w:val="00A94C9B"/>
    <w:rsid w:val="00AA05E6"/>
    <w:rsid w:val="00AD5B50"/>
    <w:rsid w:val="00AF4DB6"/>
    <w:rsid w:val="00B4264F"/>
    <w:rsid w:val="00B66D0A"/>
    <w:rsid w:val="00B71788"/>
    <w:rsid w:val="00BB62DE"/>
    <w:rsid w:val="00BC1A23"/>
    <w:rsid w:val="00C03913"/>
    <w:rsid w:val="00C067BD"/>
    <w:rsid w:val="00C54256"/>
    <w:rsid w:val="00C969DB"/>
    <w:rsid w:val="00CA6E86"/>
    <w:rsid w:val="00CB2EA5"/>
    <w:rsid w:val="00CD0D18"/>
    <w:rsid w:val="00CD6563"/>
    <w:rsid w:val="00CE1F16"/>
    <w:rsid w:val="00CF0A7B"/>
    <w:rsid w:val="00D02200"/>
    <w:rsid w:val="00D524AF"/>
    <w:rsid w:val="00D70E46"/>
    <w:rsid w:val="00D82D63"/>
    <w:rsid w:val="00D95368"/>
    <w:rsid w:val="00DC68D0"/>
    <w:rsid w:val="00DD73E7"/>
    <w:rsid w:val="00DE5DE0"/>
    <w:rsid w:val="00DF2E6F"/>
    <w:rsid w:val="00E25F9F"/>
    <w:rsid w:val="00E61E27"/>
    <w:rsid w:val="00E64309"/>
    <w:rsid w:val="00E65D70"/>
    <w:rsid w:val="00E97FDC"/>
    <w:rsid w:val="00EA7E86"/>
    <w:rsid w:val="00EB3488"/>
    <w:rsid w:val="00ED354D"/>
    <w:rsid w:val="00EE554A"/>
    <w:rsid w:val="00F04386"/>
    <w:rsid w:val="00F16AB5"/>
    <w:rsid w:val="00F3327D"/>
    <w:rsid w:val="00F52429"/>
    <w:rsid w:val="00F548E7"/>
    <w:rsid w:val="00F6215D"/>
    <w:rsid w:val="00F62E99"/>
    <w:rsid w:val="00FC1D47"/>
    <w:rsid w:val="00FC233A"/>
    <w:rsid w:val="00FD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9AC2B01"/>
  <w15:docId w15:val="{32355D60-3F7B-4B4F-9384-3624AB38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64A35-036F-4404-A0D9-07674846A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C TD</cp:lastModifiedBy>
  <cp:revision>55</cp:revision>
  <cp:lastPrinted>2020-01-21T07:00:00Z</cp:lastPrinted>
  <dcterms:created xsi:type="dcterms:W3CDTF">2020-02-23T06:25:00Z</dcterms:created>
  <dcterms:modified xsi:type="dcterms:W3CDTF">2025-10-04T08:58:00Z</dcterms:modified>
</cp:coreProperties>
</file>